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07" w:rsidRPr="00660E65" w:rsidRDefault="00732007" w:rsidP="00732007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0E65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расходах, </w:t>
      </w:r>
      <w:r>
        <w:rPr>
          <w:rFonts w:ascii="Times New Roman" w:hAnsi="Times New Roman" w:cs="Times New Roman"/>
          <w:b/>
          <w:sz w:val="20"/>
          <w:szCs w:val="20"/>
        </w:rPr>
        <w:t xml:space="preserve">об </w:t>
      </w:r>
      <w:bookmarkStart w:id="0" w:name="_GoBack"/>
      <w:bookmarkEnd w:id="0"/>
      <w:r w:rsidRPr="00660E65">
        <w:rPr>
          <w:rFonts w:ascii="Times New Roman" w:hAnsi="Times New Roman" w:cs="Times New Roman"/>
          <w:b/>
          <w:sz w:val="20"/>
          <w:szCs w:val="20"/>
        </w:rPr>
        <w:t>имуществе и обязательствах имущественного характера</w:t>
      </w:r>
    </w:p>
    <w:p w:rsidR="00732007" w:rsidRPr="00660E65" w:rsidRDefault="00732007" w:rsidP="00732007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0E6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МКУ «ЕДДС муниципального района</w:t>
      </w:r>
      <w:r w:rsidRPr="00660E65">
        <w:rPr>
          <w:rFonts w:ascii="Times New Roman" w:hAnsi="Times New Roman" w:cs="Times New Roman"/>
          <w:b/>
          <w:sz w:val="20"/>
          <w:szCs w:val="20"/>
        </w:rPr>
        <w:t xml:space="preserve"> «Юхновский район»</w:t>
      </w:r>
    </w:p>
    <w:p w:rsidR="00732007" w:rsidRPr="00660E65" w:rsidRDefault="00732007" w:rsidP="00732007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0E65">
        <w:rPr>
          <w:rFonts w:ascii="Times New Roman" w:hAnsi="Times New Roman" w:cs="Times New Roman"/>
          <w:b/>
          <w:sz w:val="20"/>
          <w:szCs w:val="20"/>
        </w:rPr>
        <w:t>за период с 01 января по 31 декабря</w:t>
      </w:r>
      <w:r>
        <w:rPr>
          <w:rFonts w:ascii="Times New Roman" w:hAnsi="Times New Roman" w:cs="Times New Roman"/>
          <w:b/>
          <w:sz w:val="20"/>
          <w:szCs w:val="20"/>
        </w:rPr>
        <w:t xml:space="preserve"> 2021</w:t>
      </w:r>
      <w:r w:rsidRPr="00660E65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732007" w:rsidRPr="00660E65" w:rsidRDefault="00732007" w:rsidP="00732007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1705"/>
        <w:gridCol w:w="1134"/>
        <w:gridCol w:w="1559"/>
        <w:gridCol w:w="850"/>
        <w:gridCol w:w="1276"/>
        <w:gridCol w:w="851"/>
        <w:gridCol w:w="846"/>
        <w:gridCol w:w="851"/>
        <w:gridCol w:w="850"/>
        <w:gridCol w:w="1701"/>
        <w:gridCol w:w="1276"/>
        <w:gridCol w:w="1985"/>
      </w:tblGrid>
      <w:tr w:rsidR="00732007" w:rsidRPr="00660E65" w:rsidTr="00732007">
        <w:trPr>
          <w:trHeight w:val="490"/>
        </w:trPr>
        <w:tc>
          <w:tcPr>
            <w:tcW w:w="392" w:type="dxa"/>
            <w:vMerge w:val="restart"/>
          </w:tcPr>
          <w:p w:rsidR="00732007" w:rsidRPr="00DD27EA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7EA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732007" w:rsidRPr="00DD27EA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5" w:type="dxa"/>
            <w:vMerge w:val="restart"/>
          </w:tcPr>
          <w:p w:rsidR="00732007" w:rsidRPr="00BE6325" w:rsidRDefault="00732007" w:rsidP="00062285">
            <w:pPr>
              <w:pStyle w:val="a4"/>
              <w:ind w:left="-59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732007" w:rsidRPr="00BE6325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732007" w:rsidRPr="00BE6325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547" w:type="dxa"/>
            <w:gridSpan w:val="3"/>
          </w:tcPr>
          <w:p w:rsidR="00732007" w:rsidRPr="00BE6325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732007" w:rsidRPr="00BE6325" w:rsidRDefault="00732007" w:rsidP="00062285">
            <w:pPr>
              <w:pStyle w:val="a4"/>
              <w:ind w:right="-7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(марка)</w:t>
            </w:r>
          </w:p>
        </w:tc>
        <w:tc>
          <w:tcPr>
            <w:tcW w:w="1276" w:type="dxa"/>
            <w:vMerge w:val="restart"/>
          </w:tcPr>
          <w:p w:rsidR="00732007" w:rsidRPr="00BE6325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</w:t>
            </w:r>
            <w:proofErr w:type="spellStart"/>
            <w:r w:rsidRPr="00BE6325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spellEnd"/>
            <w:r w:rsidRPr="00BE632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985" w:type="dxa"/>
            <w:vMerge w:val="restart"/>
          </w:tcPr>
          <w:p w:rsidR="00732007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 за счет, которых совершена сделка </w:t>
            </w:r>
          </w:p>
          <w:p w:rsidR="00732007" w:rsidRPr="00BE6325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b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732007" w:rsidRPr="00660E65" w:rsidTr="00732007">
        <w:trPr>
          <w:trHeight w:val="554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732007" w:rsidRPr="00660E65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732007" w:rsidRPr="00660E65" w:rsidRDefault="00732007" w:rsidP="00062285">
            <w:pPr>
              <w:pStyle w:val="a4"/>
              <w:ind w:left="-5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32007" w:rsidRPr="00660E65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2007" w:rsidRPr="00BE6325" w:rsidRDefault="00732007" w:rsidP="0006228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2007" w:rsidRPr="00BE6325" w:rsidRDefault="00732007" w:rsidP="00062285">
            <w:pPr>
              <w:pStyle w:val="a4"/>
              <w:ind w:left="-137" w:right="-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E6325">
              <w:rPr>
                <w:rFonts w:ascii="Times New Roman" w:hAnsi="Times New Roman" w:cs="Times New Roman"/>
                <w:b/>
                <w:sz w:val="16"/>
                <w:szCs w:val="16"/>
              </w:rPr>
              <w:t>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2007" w:rsidRPr="00BE6325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собственности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2007" w:rsidRPr="00BE6325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732007" w:rsidRPr="00BE6325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2007" w:rsidRPr="00BE6325" w:rsidRDefault="00732007" w:rsidP="00062285">
            <w:pPr>
              <w:pStyle w:val="a4"/>
              <w:ind w:left="-136" w:right="-7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 w:rsidRPr="00BE6325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 w:rsidRPr="00BE6325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BE632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2007" w:rsidRPr="00BE6325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32007" w:rsidRPr="00660E65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2007" w:rsidRPr="00660E65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32007" w:rsidRPr="00660E65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007" w:rsidRPr="00660E65" w:rsidTr="00732007">
        <w:trPr>
          <w:trHeight w:val="181"/>
        </w:trPr>
        <w:tc>
          <w:tcPr>
            <w:tcW w:w="392" w:type="dxa"/>
            <w:vMerge w:val="restart"/>
          </w:tcPr>
          <w:p w:rsidR="00732007" w:rsidRPr="00C52A4F" w:rsidRDefault="00732007" w:rsidP="000622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vMerge w:val="restart"/>
          </w:tcPr>
          <w:p w:rsidR="00732007" w:rsidRPr="00C839E9" w:rsidRDefault="00732007" w:rsidP="00732007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Гайдеров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А.К.</w:t>
            </w:r>
          </w:p>
        </w:tc>
        <w:tc>
          <w:tcPr>
            <w:tcW w:w="1134" w:type="dxa"/>
            <w:vMerge w:val="restart"/>
          </w:tcPr>
          <w:p w:rsidR="00732007" w:rsidRPr="00BE6325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07" w:rsidRPr="006B1BF1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емельный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07" w:rsidRPr="006B1BF1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477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07" w:rsidRPr="006B1BF1" w:rsidRDefault="00732007" w:rsidP="00732007">
            <w:pPr>
              <w:pStyle w:val="a4"/>
              <w:ind w:left="-111"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732007" w:rsidRPr="006B1BF1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46" w:type="dxa"/>
            <w:vMerge w:val="restart"/>
          </w:tcPr>
          <w:p w:rsidR="00732007" w:rsidRPr="00BE6325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32007" w:rsidRPr="00BE6325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732007" w:rsidRPr="00BE6325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32007" w:rsidRPr="00CE3825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</w:t>
            </w: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 xml:space="preserve">втомобиль </w:t>
            </w:r>
            <w:proofErr w:type="spellStart"/>
            <w:r w:rsidRPr="00753164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Mazda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 xml:space="preserve"> 6</w:t>
            </w:r>
          </w:p>
        </w:tc>
        <w:tc>
          <w:tcPr>
            <w:tcW w:w="1276" w:type="dxa"/>
            <w:vMerge w:val="restart"/>
          </w:tcPr>
          <w:p w:rsidR="00732007" w:rsidRPr="00BE6325" w:rsidRDefault="00732007" w:rsidP="00062285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964884,83</w:t>
            </w:r>
          </w:p>
        </w:tc>
        <w:tc>
          <w:tcPr>
            <w:tcW w:w="1985" w:type="dxa"/>
            <w:vMerge w:val="restart"/>
          </w:tcPr>
          <w:p w:rsidR="00732007" w:rsidRPr="00BE6325" w:rsidRDefault="00732007" w:rsidP="00062285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2007" w:rsidRPr="00660E65" w:rsidTr="00732007">
        <w:trPr>
          <w:trHeight w:val="181"/>
        </w:trPr>
        <w:tc>
          <w:tcPr>
            <w:tcW w:w="392" w:type="dxa"/>
            <w:vMerge/>
          </w:tcPr>
          <w:p w:rsidR="00732007" w:rsidRPr="00C52A4F" w:rsidRDefault="00732007" w:rsidP="000622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732007" w:rsidRPr="00C839E9" w:rsidRDefault="00732007" w:rsidP="00062285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32007" w:rsidRPr="00BE6325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07" w:rsidRPr="006B1BF1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07" w:rsidRPr="006B1BF1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07" w:rsidRPr="006B1BF1" w:rsidRDefault="00732007" w:rsidP="00732007">
            <w:pPr>
              <w:pStyle w:val="a4"/>
              <w:ind w:left="-111" w:right="-104"/>
              <w:jc w:val="center"/>
            </w:pPr>
            <w:r w:rsidRPr="00CE382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732007" w:rsidRDefault="00732007" w:rsidP="00062285">
            <w:pPr>
              <w:jc w:val="center"/>
            </w:pPr>
            <w:r w:rsidRPr="001D16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46" w:type="dxa"/>
            <w:vMerge/>
          </w:tcPr>
          <w:p w:rsidR="00732007" w:rsidRPr="00BE6325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32007" w:rsidRPr="00BE6325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32007" w:rsidRPr="00BE6325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32007" w:rsidRPr="00BE6325" w:rsidRDefault="00732007" w:rsidP="00062285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32007" w:rsidRPr="00BE6325" w:rsidRDefault="00732007" w:rsidP="00062285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32007" w:rsidRPr="00BE6325" w:rsidRDefault="00732007" w:rsidP="00062285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2007" w:rsidRPr="00660E65" w:rsidTr="00732007">
        <w:trPr>
          <w:trHeight w:val="181"/>
        </w:trPr>
        <w:tc>
          <w:tcPr>
            <w:tcW w:w="392" w:type="dxa"/>
            <w:vMerge/>
          </w:tcPr>
          <w:p w:rsidR="00732007" w:rsidRPr="00C52A4F" w:rsidRDefault="00732007" w:rsidP="000622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732007" w:rsidRPr="00C839E9" w:rsidRDefault="00732007" w:rsidP="00062285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32007" w:rsidRPr="00BE6325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07" w:rsidRPr="006B1BF1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07" w:rsidRPr="006B1BF1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07" w:rsidRPr="00CE3825" w:rsidRDefault="00732007" w:rsidP="00732007">
            <w:pPr>
              <w:pStyle w:val="a4"/>
              <w:ind w:left="-111"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2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732007" w:rsidRPr="00CE3825" w:rsidRDefault="00732007" w:rsidP="00732007">
            <w:pPr>
              <w:pStyle w:val="a4"/>
              <w:ind w:left="-111"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25">
              <w:rPr>
                <w:rFonts w:ascii="Times New Roman" w:hAnsi="Times New Roman" w:cs="Times New Roman"/>
                <w:sz w:val="16"/>
                <w:szCs w:val="16"/>
              </w:rPr>
              <w:t>(1/8 доля)</w:t>
            </w:r>
          </w:p>
        </w:tc>
        <w:tc>
          <w:tcPr>
            <w:tcW w:w="851" w:type="dxa"/>
          </w:tcPr>
          <w:p w:rsidR="00732007" w:rsidRDefault="00732007" w:rsidP="00062285">
            <w:pPr>
              <w:jc w:val="center"/>
            </w:pPr>
            <w:r w:rsidRPr="001D16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46" w:type="dxa"/>
            <w:vMerge/>
          </w:tcPr>
          <w:p w:rsidR="00732007" w:rsidRPr="00BE6325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32007" w:rsidRPr="00BE6325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32007" w:rsidRPr="00BE6325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32007" w:rsidRPr="006B1BF1" w:rsidRDefault="00732007" w:rsidP="000622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</w:t>
            </w: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втомобиль ГАЗ 31029</w:t>
            </w:r>
          </w:p>
        </w:tc>
        <w:tc>
          <w:tcPr>
            <w:tcW w:w="1276" w:type="dxa"/>
            <w:vMerge/>
          </w:tcPr>
          <w:p w:rsidR="00732007" w:rsidRPr="00BE6325" w:rsidRDefault="00732007" w:rsidP="00062285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32007" w:rsidRPr="00BE6325" w:rsidRDefault="00732007" w:rsidP="00062285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2007" w:rsidRPr="00660E65" w:rsidTr="00732007">
        <w:trPr>
          <w:trHeight w:val="181"/>
        </w:trPr>
        <w:tc>
          <w:tcPr>
            <w:tcW w:w="392" w:type="dxa"/>
            <w:vMerge/>
          </w:tcPr>
          <w:p w:rsidR="00732007" w:rsidRPr="00C52A4F" w:rsidRDefault="00732007" w:rsidP="000622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732007" w:rsidRPr="00C839E9" w:rsidRDefault="00732007" w:rsidP="00062285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32007" w:rsidRPr="00BE6325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07" w:rsidRPr="006B1BF1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07" w:rsidRPr="006B1BF1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07" w:rsidRPr="00321B20" w:rsidRDefault="00732007" w:rsidP="00732007">
            <w:pPr>
              <w:pStyle w:val="a4"/>
              <w:ind w:left="-111"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732007" w:rsidRDefault="00732007" w:rsidP="00062285">
            <w:pPr>
              <w:jc w:val="center"/>
            </w:pPr>
            <w:r w:rsidRPr="001D16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46" w:type="dxa"/>
            <w:vMerge/>
          </w:tcPr>
          <w:p w:rsidR="00732007" w:rsidRPr="00BE6325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32007" w:rsidRPr="00BE6325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32007" w:rsidRPr="00BE6325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32007" w:rsidRPr="006B1BF1" w:rsidRDefault="00732007" w:rsidP="000622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 xml:space="preserve">грузовой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втомобиль УАЗ 390944</w:t>
            </w:r>
          </w:p>
        </w:tc>
        <w:tc>
          <w:tcPr>
            <w:tcW w:w="1276" w:type="dxa"/>
            <w:vMerge/>
          </w:tcPr>
          <w:p w:rsidR="00732007" w:rsidRPr="00BE6325" w:rsidRDefault="00732007" w:rsidP="00062285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32007" w:rsidRPr="00BE6325" w:rsidRDefault="00732007" w:rsidP="00062285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2007" w:rsidRPr="00660E65" w:rsidTr="00732007">
        <w:trPr>
          <w:trHeight w:val="181"/>
        </w:trPr>
        <w:tc>
          <w:tcPr>
            <w:tcW w:w="392" w:type="dxa"/>
            <w:vMerge/>
          </w:tcPr>
          <w:p w:rsidR="00732007" w:rsidRPr="00C52A4F" w:rsidRDefault="00732007" w:rsidP="000622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732007" w:rsidRPr="00C839E9" w:rsidRDefault="00732007" w:rsidP="00062285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32007" w:rsidRPr="00BE6325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07" w:rsidRPr="006B1BF1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 xml:space="preserve">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07" w:rsidRPr="006B1BF1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07" w:rsidRPr="00CE3825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2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732007" w:rsidRPr="00CE3825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25">
              <w:rPr>
                <w:rFonts w:ascii="Times New Roman" w:hAnsi="Times New Roman" w:cs="Times New Roman"/>
                <w:sz w:val="16"/>
                <w:szCs w:val="16"/>
              </w:rPr>
              <w:t>(½ доля)</w:t>
            </w:r>
          </w:p>
        </w:tc>
        <w:tc>
          <w:tcPr>
            <w:tcW w:w="851" w:type="dxa"/>
          </w:tcPr>
          <w:p w:rsidR="00732007" w:rsidRDefault="00732007" w:rsidP="00062285">
            <w:pPr>
              <w:jc w:val="center"/>
            </w:pPr>
            <w:r w:rsidRPr="001D16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46" w:type="dxa"/>
            <w:vMerge/>
          </w:tcPr>
          <w:p w:rsidR="00732007" w:rsidRPr="00BE6325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32007" w:rsidRPr="00BE6325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32007" w:rsidRPr="00BE6325" w:rsidRDefault="00732007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32007" w:rsidRPr="00BE6325" w:rsidRDefault="00732007" w:rsidP="00062285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32007" w:rsidRPr="00BE6325" w:rsidRDefault="00732007" w:rsidP="00062285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32007" w:rsidRPr="00BE6325" w:rsidRDefault="00732007" w:rsidP="00062285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35402" w:rsidRDefault="00335402"/>
    <w:sectPr w:rsidR="00335402" w:rsidSect="00732007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33"/>
    <w:rsid w:val="00335402"/>
    <w:rsid w:val="00732007"/>
    <w:rsid w:val="00EA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0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2007"/>
    <w:pPr>
      <w:spacing w:after="0" w:line="240" w:lineRule="auto"/>
    </w:pPr>
    <w:rPr>
      <w:rFonts w:eastAsia="Times New Roman"/>
      <w:lang w:eastAsia="ru-RU"/>
    </w:rPr>
  </w:style>
  <w:style w:type="paragraph" w:customStyle="1" w:styleId="1">
    <w:name w:val="Без интервала1"/>
    <w:rsid w:val="00732007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0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2007"/>
    <w:pPr>
      <w:spacing w:after="0" w:line="240" w:lineRule="auto"/>
    </w:pPr>
    <w:rPr>
      <w:rFonts w:eastAsia="Times New Roman"/>
      <w:lang w:eastAsia="ru-RU"/>
    </w:rPr>
  </w:style>
  <w:style w:type="paragraph" w:customStyle="1" w:styleId="1">
    <w:name w:val="Без интервала1"/>
    <w:rsid w:val="0073200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2022-05-21T10:38:00Z</dcterms:created>
  <dcterms:modified xsi:type="dcterms:W3CDTF">2022-05-21T10:46:00Z</dcterms:modified>
</cp:coreProperties>
</file>